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F4EBF" w14:textId="78AB125D" w:rsidR="00992E81" w:rsidRPr="00D55C29" w:rsidRDefault="00F41778">
      <w:pPr>
        <w:rPr>
          <w:b/>
          <w:sz w:val="28"/>
          <w:szCs w:val="28"/>
        </w:rPr>
      </w:pPr>
      <w:r w:rsidRPr="00D55C29">
        <w:rPr>
          <w:b/>
          <w:sz w:val="28"/>
          <w:szCs w:val="28"/>
        </w:rPr>
        <w:t>MEHED</w:t>
      </w:r>
      <w:r w:rsidR="00657F07" w:rsidRPr="00D55C29">
        <w:rPr>
          <w:b/>
          <w:sz w:val="28"/>
          <w:szCs w:val="28"/>
        </w:rPr>
        <w:t xml:space="preserve"> 24 kg 3 minuti jooksul</w:t>
      </w: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992E81" w14:paraId="7EF5A6CB" w14:textId="77777777" w:rsidTr="00992E81">
        <w:tc>
          <w:tcPr>
            <w:tcW w:w="704" w:type="dxa"/>
          </w:tcPr>
          <w:p w14:paraId="262CAC03" w14:textId="77777777" w:rsidR="00992E81" w:rsidRP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jrk</w:t>
            </w:r>
          </w:p>
        </w:tc>
        <w:tc>
          <w:tcPr>
            <w:tcW w:w="2920" w:type="dxa"/>
          </w:tcPr>
          <w:p w14:paraId="1ACFB287" w14:textId="61CF6883" w:rsidR="00992E81" w:rsidRPr="00992E81" w:rsidRDefault="00F41778" w:rsidP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</w:tc>
        <w:tc>
          <w:tcPr>
            <w:tcW w:w="1812" w:type="dxa"/>
          </w:tcPr>
          <w:p w14:paraId="2D00B64E" w14:textId="77777777" w:rsidR="00992E81" w:rsidRP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0F5E9496" w14:textId="5AE6F4D6" w:rsidR="00992E81" w:rsidRPr="00992E81" w:rsidRDefault="00657F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Rebimiste arv</w:t>
            </w:r>
          </w:p>
        </w:tc>
        <w:tc>
          <w:tcPr>
            <w:tcW w:w="1813" w:type="dxa"/>
          </w:tcPr>
          <w:p w14:paraId="3A76E9D7" w14:textId="48B557C8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992E81">
              <w:rPr>
                <w:sz w:val="28"/>
                <w:szCs w:val="28"/>
              </w:rPr>
              <w:t>oht</w:t>
            </w:r>
          </w:p>
        </w:tc>
      </w:tr>
      <w:tr w:rsidR="00992E81" w14:paraId="25506C41" w14:textId="77777777" w:rsidTr="00992E81">
        <w:tc>
          <w:tcPr>
            <w:tcW w:w="704" w:type="dxa"/>
          </w:tcPr>
          <w:p w14:paraId="310CBF6B" w14:textId="77777777" w:rsidR="00992E81" w:rsidRP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20" w:type="dxa"/>
          </w:tcPr>
          <w:p w14:paraId="51184782" w14:textId="79ECDB09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Madis Oti</w:t>
            </w:r>
          </w:p>
        </w:tc>
        <w:tc>
          <w:tcPr>
            <w:tcW w:w="1812" w:type="dxa"/>
          </w:tcPr>
          <w:p w14:paraId="2B7C25B0" w14:textId="7EB594D1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Kadrina vald</w:t>
            </w:r>
          </w:p>
        </w:tc>
        <w:tc>
          <w:tcPr>
            <w:tcW w:w="1813" w:type="dxa"/>
          </w:tcPr>
          <w:p w14:paraId="54BE9426" w14:textId="171B1B14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13" w:type="dxa"/>
          </w:tcPr>
          <w:p w14:paraId="2E464D06" w14:textId="64B52814" w:rsid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  <w:p w14:paraId="5A05A32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60140F62" w14:textId="77777777" w:rsidTr="00992E81">
        <w:tc>
          <w:tcPr>
            <w:tcW w:w="704" w:type="dxa"/>
          </w:tcPr>
          <w:p w14:paraId="1955BABB" w14:textId="69F12CC8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20" w:type="dxa"/>
          </w:tcPr>
          <w:p w14:paraId="08E9457E" w14:textId="7FBCF43B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Reigo Oti</w:t>
            </w:r>
          </w:p>
        </w:tc>
        <w:tc>
          <w:tcPr>
            <w:tcW w:w="1812" w:type="dxa"/>
          </w:tcPr>
          <w:p w14:paraId="781BB708" w14:textId="0F58A4A6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Kadrina vald</w:t>
            </w:r>
          </w:p>
        </w:tc>
        <w:tc>
          <w:tcPr>
            <w:tcW w:w="1813" w:type="dxa"/>
          </w:tcPr>
          <w:p w14:paraId="5A4999F4" w14:textId="64B1DC70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813" w:type="dxa"/>
          </w:tcPr>
          <w:p w14:paraId="54A3FCC8" w14:textId="49842C29" w:rsid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  <w:p w14:paraId="3225680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4403A227" w14:textId="77777777" w:rsidTr="00992E81">
        <w:tc>
          <w:tcPr>
            <w:tcW w:w="704" w:type="dxa"/>
          </w:tcPr>
          <w:p w14:paraId="006B5AA8" w14:textId="7777777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7C9F09B3" w14:textId="4EA3E3EA" w:rsidR="00F41778" w:rsidRPr="00992E81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C4415D4" w14:textId="287E9152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Rain </w:t>
            </w:r>
            <w:proofErr w:type="spellStart"/>
            <w:r>
              <w:rPr>
                <w:sz w:val="28"/>
                <w:szCs w:val="28"/>
              </w:rPr>
              <w:t>Vavilov</w:t>
            </w:r>
            <w:proofErr w:type="spellEnd"/>
          </w:p>
        </w:tc>
        <w:tc>
          <w:tcPr>
            <w:tcW w:w="1812" w:type="dxa"/>
          </w:tcPr>
          <w:p w14:paraId="5B066551" w14:textId="59D65125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Kadrina vald</w:t>
            </w:r>
          </w:p>
        </w:tc>
        <w:tc>
          <w:tcPr>
            <w:tcW w:w="1813" w:type="dxa"/>
          </w:tcPr>
          <w:p w14:paraId="1F69C5A5" w14:textId="0DF3CBFD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813" w:type="dxa"/>
          </w:tcPr>
          <w:p w14:paraId="37D01007" w14:textId="7550FD82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</w:tr>
      <w:tr w:rsidR="00992E81" w14:paraId="4DB5CC6B" w14:textId="77777777" w:rsidTr="00992E81">
        <w:tc>
          <w:tcPr>
            <w:tcW w:w="704" w:type="dxa"/>
          </w:tcPr>
          <w:p w14:paraId="5A708231" w14:textId="54E0DFC0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293F6B58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0105C4C5" w14:textId="45FFA9E6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Rene Poll</w:t>
            </w:r>
          </w:p>
        </w:tc>
        <w:tc>
          <w:tcPr>
            <w:tcW w:w="1812" w:type="dxa"/>
          </w:tcPr>
          <w:p w14:paraId="555A7D13" w14:textId="1E575691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Jõgeva vald</w:t>
            </w:r>
          </w:p>
        </w:tc>
        <w:tc>
          <w:tcPr>
            <w:tcW w:w="1813" w:type="dxa"/>
          </w:tcPr>
          <w:p w14:paraId="0B7D34FF" w14:textId="0977CBAA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1813" w:type="dxa"/>
          </w:tcPr>
          <w:p w14:paraId="5D66D993" w14:textId="53CCE56A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992E81" w14:paraId="243533BB" w14:textId="77777777" w:rsidTr="00992E81">
        <w:tc>
          <w:tcPr>
            <w:tcW w:w="704" w:type="dxa"/>
          </w:tcPr>
          <w:p w14:paraId="527013EA" w14:textId="51F4A4E0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30B8D931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E70F6D5" w14:textId="513D5E92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Eino Karu</w:t>
            </w:r>
          </w:p>
        </w:tc>
        <w:tc>
          <w:tcPr>
            <w:tcW w:w="1812" w:type="dxa"/>
          </w:tcPr>
          <w:p w14:paraId="0EBA0E8B" w14:textId="7426AEB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Mustvee vald</w:t>
            </w:r>
          </w:p>
        </w:tc>
        <w:tc>
          <w:tcPr>
            <w:tcW w:w="1813" w:type="dxa"/>
          </w:tcPr>
          <w:p w14:paraId="02565CC5" w14:textId="77777777" w:rsid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14:paraId="12CC90B6" w14:textId="10009B66" w:rsidR="00F04654" w:rsidRPr="00992E81" w:rsidRDefault="00F04654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CD86205" w14:textId="721E669F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</w:tr>
      <w:tr w:rsidR="00992E81" w14:paraId="205A53CF" w14:textId="77777777" w:rsidTr="00992E81">
        <w:tc>
          <w:tcPr>
            <w:tcW w:w="704" w:type="dxa"/>
          </w:tcPr>
          <w:p w14:paraId="2FFCDE2A" w14:textId="12E3B9CB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280E6593" w14:textId="3165F88C" w:rsidR="00F41778" w:rsidRPr="00992E81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B5B8DAC" w14:textId="4D16E7B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Igor </w:t>
            </w:r>
            <w:proofErr w:type="spellStart"/>
            <w:r>
              <w:rPr>
                <w:sz w:val="28"/>
                <w:szCs w:val="28"/>
              </w:rPr>
              <w:t>Galjutin</w:t>
            </w:r>
            <w:proofErr w:type="spellEnd"/>
          </w:p>
        </w:tc>
        <w:tc>
          <w:tcPr>
            <w:tcW w:w="1812" w:type="dxa"/>
          </w:tcPr>
          <w:p w14:paraId="1256CE16" w14:textId="2E9C4BF9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Tartu</w:t>
            </w:r>
          </w:p>
        </w:tc>
        <w:tc>
          <w:tcPr>
            <w:tcW w:w="1813" w:type="dxa"/>
          </w:tcPr>
          <w:p w14:paraId="272CEA3A" w14:textId="5FEB370C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813" w:type="dxa"/>
          </w:tcPr>
          <w:p w14:paraId="01226A72" w14:textId="1E117F2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92E81" w14:paraId="139DCCB6" w14:textId="77777777" w:rsidTr="00992E81">
        <w:tc>
          <w:tcPr>
            <w:tcW w:w="704" w:type="dxa"/>
          </w:tcPr>
          <w:p w14:paraId="7959CA14" w14:textId="04AA6418" w:rsidR="00992E81" w:rsidRDefault="00F41778" w:rsidP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14:paraId="7CDAF260" w14:textId="331CF7C3" w:rsidR="00F41778" w:rsidRPr="00992E81" w:rsidRDefault="00F41778" w:rsidP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691564A" w14:textId="29EB664D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Siim </w:t>
            </w:r>
            <w:proofErr w:type="spellStart"/>
            <w:r>
              <w:rPr>
                <w:sz w:val="28"/>
                <w:szCs w:val="28"/>
              </w:rPr>
              <w:t>Sibulin</w:t>
            </w:r>
            <w:proofErr w:type="spellEnd"/>
          </w:p>
        </w:tc>
        <w:tc>
          <w:tcPr>
            <w:tcW w:w="1812" w:type="dxa"/>
          </w:tcPr>
          <w:p w14:paraId="40A85A2E" w14:textId="60E8E51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Rakvere</w:t>
            </w:r>
          </w:p>
        </w:tc>
        <w:tc>
          <w:tcPr>
            <w:tcW w:w="1813" w:type="dxa"/>
          </w:tcPr>
          <w:p w14:paraId="159875F3" w14:textId="45533DD9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813" w:type="dxa"/>
          </w:tcPr>
          <w:p w14:paraId="14F19996" w14:textId="5B2C30B6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992E81" w14:paraId="6547EDA4" w14:textId="77777777" w:rsidTr="00992E81">
        <w:tc>
          <w:tcPr>
            <w:tcW w:w="704" w:type="dxa"/>
          </w:tcPr>
          <w:p w14:paraId="27C324F4" w14:textId="17CEA5E4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046D7F62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7BC84CD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163FA124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2158E8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3009066A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520F41BB" w14:textId="77777777" w:rsidTr="00992E81">
        <w:tc>
          <w:tcPr>
            <w:tcW w:w="704" w:type="dxa"/>
          </w:tcPr>
          <w:p w14:paraId="4F8AADD2" w14:textId="163B3C11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14:paraId="1374A451" w14:textId="6DBEE601" w:rsidR="00F41778" w:rsidRPr="00992E81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CD074F0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64232042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32997498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41AC548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75730C40" w14:textId="77777777" w:rsidTr="00992E81">
        <w:tc>
          <w:tcPr>
            <w:tcW w:w="704" w:type="dxa"/>
          </w:tcPr>
          <w:p w14:paraId="2E599653" w14:textId="0098A926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3DE8BD80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24BABF0E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2B40309D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5895B72C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2A0FF69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2C0D9744" w14:textId="77777777" w:rsidTr="00992E81">
        <w:tc>
          <w:tcPr>
            <w:tcW w:w="704" w:type="dxa"/>
          </w:tcPr>
          <w:p w14:paraId="59A9DA6D" w14:textId="6FCA994D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  <w:p w14:paraId="642D7D02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021A7C5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662DF59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C32ED69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8CA82EE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608F1D4B" w14:textId="77777777" w:rsidTr="00992E81">
        <w:tc>
          <w:tcPr>
            <w:tcW w:w="704" w:type="dxa"/>
          </w:tcPr>
          <w:p w14:paraId="14CEF223" w14:textId="476338B5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  <w:p w14:paraId="2070C507" w14:textId="4A680D31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21434F4C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2E45E177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9E75750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B0D8409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7D890C4B" w14:textId="77777777" w:rsidTr="00992E81">
        <w:tc>
          <w:tcPr>
            <w:tcW w:w="704" w:type="dxa"/>
          </w:tcPr>
          <w:p w14:paraId="21F5BE2F" w14:textId="34088ED4" w:rsidR="00992E81" w:rsidRDefault="00657F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920" w:type="dxa"/>
          </w:tcPr>
          <w:p w14:paraId="6B8DD4BB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3B270AF6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63DC511D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620A5E5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657F07" w14:paraId="52AB2010" w14:textId="77777777" w:rsidTr="008D4F48">
        <w:tc>
          <w:tcPr>
            <w:tcW w:w="704" w:type="dxa"/>
          </w:tcPr>
          <w:p w14:paraId="565D2986" w14:textId="77777777" w:rsidR="00657F07" w:rsidRDefault="00657F07">
            <w:pPr>
              <w:rPr>
                <w:sz w:val="28"/>
                <w:szCs w:val="28"/>
              </w:rPr>
            </w:pPr>
          </w:p>
        </w:tc>
        <w:tc>
          <w:tcPr>
            <w:tcW w:w="4732" w:type="dxa"/>
            <w:gridSpan w:val="2"/>
          </w:tcPr>
          <w:p w14:paraId="07B59CE8" w14:textId="5F74E6AF" w:rsidR="00657F07" w:rsidRPr="00D55C29" w:rsidRDefault="00657F07">
            <w:pPr>
              <w:rPr>
                <w:b/>
                <w:sz w:val="28"/>
                <w:szCs w:val="28"/>
              </w:rPr>
            </w:pPr>
            <w:r w:rsidRPr="00D55C29">
              <w:rPr>
                <w:b/>
                <w:sz w:val="28"/>
                <w:szCs w:val="28"/>
              </w:rPr>
              <w:t xml:space="preserve">NAISED </w:t>
            </w:r>
            <w:r w:rsidR="00F04654">
              <w:rPr>
                <w:b/>
                <w:sz w:val="28"/>
                <w:szCs w:val="28"/>
              </w:rPr>
              <w:t>8</w:t>
            </w:r>
            <w:r w:rsidRPr="00D55C29">
              <w:rPr>
                <w:b/>
                <w:sz w:val="28"/>
                <w:szCs w:val="28"/>
              </w:rPr>
              <w:t xml:space="preserve"> kg 1 minuti jooksul</w:t>
            </w:r>
          </w:p>
        </w:tc>
        <w:tc>
          <w:tcPr>
            <w:tcW w:w="1813" w:type="dxa"/>
          </w:tcPr>
          <w:p w14:paraId="5D5114C5" w14:textId="77777777" w:rsidR="00657F07" w:rsidRPr="00992E81" w:rsidRDefault="00657F07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A96B504" w14:textId="77777777" w:rsidR="00657F07" w:rsidRPr="00992E81" w:rsidRDefault="00657F07">
            <w:pPr>
              <w:rPr>
                <w:sz w:val="28"/>
                <w:szCs w:val="28"/>
              </w:rPr>
            </w:pPr>
          </w:p>
        </w:tc>
      </w:tr>
      <w:tr w:rsidR="00992E81" w14:paraId="73092B65" w14:textId="77777777" w:rsidTr="00992E81">
        <w:tc>
          <w:tcPr>
            <w:tcW w:w="704" w:type="dxa"/>
          </w:tcPr>
          <w:p w14:paraId="4B8283C8" w14:textId="6420BD4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jrk</w:t>
            </w:r>
          </w:p>
        </w:tc>
        <w:tc>
          <w:tcPr>
            <w:tcW w:w="2920" w:type="dxa"/>
          </w:tcPr>
          <w:p w14:paraId="690672A2" w14:textId="4BFEC8C3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Ees- ja perenimi</w:t>
            </w:r>
          </w:p>
        </w:tc>
        <w:tc>
          <w:tcPr>
            <w:tcW w:w="1812" w:type="dxa"/>
          </w:tcPr>
          <w:p w14:paraId="3768AF08" w14:textId="410BC755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Vald/linn</w:t>
            </w:r>
          </w:p>
        </w:tc>
        <w:tc>
          <w:tcPr>
            <w:tcW w:w="1813" w:type="dxa"/>
          </w:tcPr>
          <w:p w14:paraId="460F9B40" w14:textId="0483BD1B" w:rsidR="00992E81" w:rsidRPr="00992E81" w:rsidRDefault="00657F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Rebimiste arv</w:t>
            </w:r>
          </w:p>
        </w:tc>
        <w:tc>
          <w:tcPr>
            <w:tcW w:w="1813" w:type="dxa"/>
          </w:tcPr>
          <w:p w14:paraId="5FC3BBD1" w14:textId="383F52BD" w:rsidR="00992E81" w:rsidRP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Koht</w:t>
            </w:r>
          </w:p>
        </w:tc>
      </w:tr>
      <w:tr w:rsidR="00992E81" w14:paraId="214887AE" w14:textId="77777777" w:rsidTr="00992E81">
        <w:tc>
          <w:tcPr>
            <w:tcW w:w="704" w:type="dxa"/>
          </w:tcPr>
          <w:p w14:paraId="55815FF6" w14:textId="7777777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14:paraId="41D2C62A" w14:textId="7619C401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E09187E" w14:textId="25EFF2D7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Kati </w:t>
            </w:r>
            <w:proofErr w:type="spellStart"/>
            <w:r>
              <w:rPr>
                <w:sz w:val="28"/>
                <w:szCs w:val="28"/>
              </w:rPr>
              <w:t>Galjutin</w:t>
            </w:r>
            <w:proofErr w:type="spellEnd"/>
          </w:p>
        </w:tc>
        <w:tc>
          <w:tcPr>
            <w:tcW w:w="1812" w:type="dxa"/>
          </w:tcPr>
          <w:p w14:paraId="4DFD6E71" w14:textId="16161A4E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Tartu</w:t>
            </w:r>
          </w:p>
        </w:tc>
        <w:tc>
          <w:tcPr>
            <w:tcW w:w="1813" w:type="dxa"/>
          </w:tcPr>
          <w:p w14:paraId="0E82C8A2" w14:textId="23D9E50C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813" w:type="dxa"/>
          </w:tcPr>
          <w:p w14:paraId="4A57B1B0" w14:textId="7934BB66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992E81" w14:paraId="4457972D" w14:textId="77777777" w:rsidTr="00992E81">
        <w:tc>
          <w:tcPr>
            <w:tcW w:w="704" w:type="dxa"/>
          </w:tcPr>
          <w:p w14:paraId="7689D069" w14:textId="0D8878DA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14:paraId="200D40CF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377C17FF" w14:textId="224CEA62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Anne </w:t>
            </w:r>
            <w:proofErr w:type="spellStart"/>
            <w:r>
              <w:rPr>
                <w:sz w:val="28"/>
                <w:szCs w:val="28"/>
              </w:rPr>
              <w:t>Krumm</w:t>
            </w:r>
            <w:proofErr w:type="spellEnd"/>
          </w:p>
        </w:tc>
        <w:tc>
          <w:tcPr>
            <w:tcW w:w="1812" w:type="dxa"/>
          </w:tcPr>
          <w:p w14:paraId="2EB16076" w14:textId="03B82250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Väike-Maarja </w:t>
            </w:r>
          </w:p>
        </w:tc>
        <w:tc>
          <w:tcPr>
            <w:tcW w:w="1813" w:type="dxa"/>
          </w:tcPr>
          <w:p w14:paraId="65CE6C00" w14:textId="5A478663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13" w:type="dxa"/>
          </w:tcPr>
          <w:p w14:paraId="3B1233BC" w14:textId="3B86AB4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992E81" w14:paraId="7701E957" w14:textId="77777777" w:rsidTr="00992E81">
        <w:tc>
          <w:tcPr>
            <w:tcW w:w="704" w:type="dxa"/>
          </w:tcPr>
          <w:p w14:paraId="6F4F780E" w14:textId="4790F1E0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14:paraId="56BDA1B4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43F15088" w14:textId="08BF1B4D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Eva Koger</w:t>
            </w:r>
          </w:p>
        </w:tc>
        <w:tc>
          <w:tcPr>
            <w:tcW w:w="1812" w:type="dxa"/>
          </w:tcPr>
          <w:p w14:paraId="1BAB3897" w14:textId="3D17E3D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Vändra</w:t>
            </w:r>
          </w:p>
        </w:tc>
        <w:tc>
          <w:tcPr>
            <w:tcW w:w="1813" w:type="dxa"/>
          </w:tcPr>
          <w:p w14:paraId="12A6C1C4" w14:textId="281CFC26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813" w:type="dxa"/>
          </w:tcPr>
          <w:p w14:paraId="22642591" w14:textId="1A4E82C1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</w:tr>
      <w:tr w:rsidR="00992E81" w14:paraId="20691A95" w14:textId="77777777" w:rsidTr="00992E81">
        <w:tc>
          <w:tcPr>
            <w:tcW w:w="704" w:type="dxa"/>
          </w:tcPr>
          <w:p w14:paraId="09685FFC" w14:textId="7777777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  <w:p w14:paraId="1F619B41" w14:textId="617CBCEB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E8DCEC5" w14:textId="2824B315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Liis </w:t>
            </w:r>
            <w:proofErr w:type="spellStart"/>
            <w:r>
              <w:rPr>
                <w:sz w:val="28"/>
                <w:szCs w:val="28"/>
              </w:rPr>
              <w:t>Kuigo</w:t>
            </w:r>
            <w:proofErr w:type="spellEnd"/>
          </w:p>
        </w:tc>
        <w:tc>
          <w:tcPr>
            <w:tcW w:w="1812" w:type="dxa"/>
          </w:tcPr>
          <w:p w14:paraId="21426AAF" w14:textId="0DFE201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Tartu vald</w:t>
            </w:r>
          </w:p>
        </w:tc>
        <w:tc>
          <w:tcPr>
            <w:tcW w:w="1813" w:type="dxa"/>
          </w:tcPr>
          <w:p w14:paraId="0C036CA8" w14:textId="5532AE8D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813" w:type="dxa"/>
          </w:tcPr>
          <w:p w14:paraId="7A6C1B88" w14:textId="5F1C96C5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992E81" w14:paraId="09A576F8" w14:textId="77777777" w:rsidTr="00992E81">
        <w:tc>
          <w:tcPr>
            <w:tcW w:w="704" w:type="dxa"/>
          </w:tcPr>
          <w:p w14:paraId="7B2D8870" w14:textId="4F0DE83A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14:paraId="1CD82760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2B6B5CED" w14:textId="3D825361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Elena </w:t>
            </w:r>
            <w:proofErr w:type="spellStart"/>
            <w:r>
              <w:rPr>
                <w:sz w:val="28"/>
                <w:szCs w:val="28"/>
              </w:rPr>
              <w:t>Ellervee</w:t>
            </w:r>
            <w:proofErr w:type="spellEnd"/>
          </w:p>
        </w:tc>
        <w:tc>
          <w:tcPr>
            <w:tcW w:w="1812" w:type="dxa"/>
          </w:tcPr>
          <w:p w14:paraId="50D8BBC6" w14:textId="7E833BC8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Tartu linn</w:t>
            </w:r>
          </w:p>
        </w:tc>
        <w:tc>
          <w:tcPr>
            <w:tcW w:w="1813" w:type="dxa"/>
          </w:tcPr>
          <w:p w14:paraId="25A8864E" w14:textId="13FEF99B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813" w:type="dxa"/>
          </w:tcPr>
          <w:p w14:paraId="4D351CFA" w14:textId="043BACE5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</w:tr>
      <w:tr w:rsidR="00992E81" w14:paraId="548C047A" w14:textId="77777777" w:rsidTr="00992E81">
        <w:tc>
          <w:tcPr>
            <w:tcW w:w="704" w:type="dxa"/>
          </w:tcPr>
          <w:p w14:paraId="2BD1BAE6" w14:textId="6392D528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  <w:p w14:paraId="27FBC2E0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006FE37F" w14:textId="6A81D4CC" w:rsidR="00992E81" w:rsidRPr="00992E81" w:rsidRDefault="00F0465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Eli</w:t>
            </w:r>
            <w:proofErr w:type="spellEnd"/>
            <w:r>
              <w:rPr>
                <w:sz w:val="28"/>
                <w:szCs w:val="28"/>
              </w:rPr>
              <w:t xml:space="preserve"> Tikerberi</w:t>
            </w:r>
          </w:p>
        </w:tc>
        <w:tc>
          <w:tcPr>
            <w:tcW w:w="1812" w:type="dxa"/>
          </w:tcPr>
          <w:p w14:paraId="5F7723A0" w14:textId="137E3E02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Laekvere</w:t>
            </w:r>
          </w:p>
        </w:tc>
        <w:tc>
          <w:tcPr>
            <w:tcW w:w="1813" w:type="dxa"/>
          </w:tcPr>
          <w:p w14:paraId="789E9C92" w14:textId="242D6279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813" w:type="dxa"/>
          </w:tcPr>
          <w:p w14:paraId="77E98479" w14:textId="13DE997A" w:rsidR="00992E81" w:rsidRPr="00992E81" w:rsidRDefault="00F0465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</w:tr>
      <w:tr w:rsidR="00992E81" w14:paraId="4014B7B5" w14:textId="77777777" w:rsidTr="00992E81">
        <w:tc>
          <w:tcPr>
            <w:tcW w:w="704" w:type="dxa"/>
          </w:tcPr>
          <w:p w14:paraId="21CDC83C" w14:textId="7777777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  <w:p w14:paraId="1A94932A" w14:textId="3EE99389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50DE79BD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01F12C71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C42AA4B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48BBE6A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550F61DD" w14:textId="77777777" w:rsidTr="00992E81">
        <w:tc>
          <w:tcPr>
            <w:tcW w:w="704" w:type="dxa"/>
          </w:tcPr>
          <w:p w14:paraId="75D8745D" w14:textId="77777777" w:rsidR="00992E81" w:rsidRDefault="00992E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  <w:p w14:paraId="0BF51D48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5571129F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6DE431D4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66588A9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6DC90D47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77634731" w14:textId="77777777" w:rsidTr="00992E81">
        <w:tc>
          <w:tcPr>
            <w:tcW w:w="704" w:type="dxa"/>
          </w:tcPr>
          <w:p w14:paraId="4A2A4BE7" w14:textId="6E877AFD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  <w:p w14:paraId="53AEB6FB" w14:textId="77777777" w:rsid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0AEA1C2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768082DD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3B294E00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3AA21743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  <w:tr w:rsidR="00992E81" w14:paraId="6B0CBBA2" w14:textId="77777777" w:rsidTr="00992E81">
        <w:tc>
          <w:tcPr>
            <w:tcW w:w="704" w:type="dxa"/>
          </w:tcPr>
          <w:p w14:paraId="5439EEE5" w14:textId="77777777" w:rsidR="00992E81" w:rsidRDefault="00F41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  <w:p w14:paraId="36AF2B8C" w14:textId="6567A536" w:rsidR="00F41778" w:rsidRDefault="00F41778">
            <w:pPr>
              <w:rPr>
                <w:sz w:val="28"/>
                <w:szCs w:val="28"/>
              </w:rPr>
            </w:pPr>
          </w:p>
        </w:tc>
        <w:tc>
          <w:tcPr>
            <w:tcW w:w="2920" w:type="dxa"/>
          </w:tcPr>
          <w:p w14:paraId="7926605D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504BCD11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0706D3A1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BF181C9" w14:textId="77777777" w:rsidR="00992E81" w:rsidRPr="00992E81" w:rsidRDefault="00992E81">
            <w:pPr>
              <w:rPr>
                <w:sz w:val="28"/>
                <w:szCs w:val="28"/>
              </w:rPr>
            </w:pPr>
          </w:p>
        </w:tc>
      </w:tr>
    </w:tbl>
    <w:p w14:paraId="277227E3" w14:textId="77777777" w:rsidR="00F04654" w:rsidRDefault="00F04654" w:rsidP="00992E81">
      <w:pPr>
        <w:rPr>
          <w:sz w:val="28"/>
          <w:szCs w:val="28"/>
        </w:rPr>
      </w:pPr>
    </w:p>
    <w:p w14:paraId="4853A9A8" w14:textId="122E0B69" w:rsidR="00D55C29" w:rsidRDefault="00D55C29" w:rsidP="00F04654">
      <w:r w:rsidRPr="00D55C29">
        <w:rPr>
          <w:sz w:val="28"/>
          <w:szCs w:val="28"/>
        </w:rPr>
        <w:t xml:space="preserve">Peakohtunik </w:t>
      </w:r>
      <w:r>
        <w:rPr>
          <w:sz w:val="28"/>
          <w:szCs w:val="28"/>
        </w:rPr>
        <w:tab/>
      </w:r>
      <w:r w:rsidR="00F04654">
        <w:rPr>
          <w:sz w:val="28"/>
          <w:szCs w:val="28"/>
        </w:rPr>
        <w:t>Ülo Kuusk</w:t>
      </w:r>
      <w:bookmarkStart w:id="0" w:name="_GoBack"/>
      <w:bookmarkEnd w:id="0"/>
    </w:p>
    <w:sectPr w:rsidR="00D55C2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8396F0" w14:textId="77777777" w:rsidR="00732C02" w:rsidRDefault="00732C02" w:rsidP="00992E81">
      <w:pPr>
        <w:spacing w:after="0" w:line="240" w:lineRule="auto"/>
      </w:pPr>
      <w:r>
        <w:separator/>
      </w:r>
    </w:p>
  </w:endnote>
  <w:endnote w:type="continuationSeparator" w:id="0">
    <w:p w14:paraId="5E14D7BC" w14:textId="77777777" w:rsidR="00732C02" w:rsidRDefault="00732C02" w:rsidP="0099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6A951" w14:textId="77777777" w:rsidR="00732C02" w:rsidRDefault="00732C02" w:rsidP="00992E81">
      <w:pPr>
        <w:spacing w:after="0" w:line="240" w:lineRule="auto"/>
      </w:pPr>
      <w:r>
        <w:separator/>
      </w:r>
    </w:p>
  </w:footnote>
  <w:footnote w:type="continuationSeparator" w:id="0">
    <w:p w14:paraId="12850424" w14:textId="77777777" w:rsidR="00732C02" w:rsidRDefault="00732C02" w:rsidP="0099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10AED8" w14:textId="77777777" w:rsidR="00657F07" w:rsidRDefault="00657F07" w:rsidP="00992E81">
    <w:pPr>
      <w:pStyle w:val="Pis"/>
      <w:jc w:val="center"/>
    </w:pPr>
  </w:p>
  <w:p w14:paraId="77F6150D" w14:textId="0CC0C34A" w:rsidR="00992E81" w:rsidRDefault="00992E81" w:rsidP="00992E81">
    <w:pPr>
      <w:pStyle w:val="Pis"/>
      <w:jc w:val="center"/>
    </w:pPr>
    <w:r>
      <w:rPr>
        <w:noProof/>
      </w:rPr>
      <w:drawing>
        <wp:inline distT="0" distB="0" distL="0" distR="0" wp14:anchorId="1B2AAC4B" wp14:editId="4F2079D5">
          <wp:extent cx="1847850" cy="1847850"/>
          <wp:effectExtent l="0" t="0" r="0" b="0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6929DF7" w14:textId="102423DB" w:rsidR="00992E81" w:rsidRDefault="00992E81">
    <w:pPr>
      <w:pStyle w:val="Pis"/>
    </w:pPr>
  </w:p>
  <w:p w14:paraId="35242494" w14:textId="77777777" w:rsidR="00657F07" w:rsidRPr="00992E81" w:rsidRDefault="00657F07" w:rsidP="00657F07">
    <w:pPr>
      <w:rPr>
        <w:sz w:val="28"/>
        <w:szCs w:val="28"/>
      </w:rPr>
    </w:pPr>
    <w:r w:rsidRPr="00992E81">
      <w:rPr>
        <w:sz w:val="28"/>
        <w:szCs w:val="28"/>
      </w:rPr>
      <w:t>Jõgevamaa XXVI Suvemängud 2021</w:t>
    </w:r>
  </w:p>
  <w:p w14:paraId="469C116A" w14:textId="77777777" w:rsidR="00657F07" w:rsidRPr="00992E81" w:rsidRDefault="00657F07" w:rsidP="00657F07">
    <w:pPr>
      <w:rPr>
        <w:sz w:val="28"/>
        <w:szCs w:val="28"/>
      </w:rPr>
    </w:pPr>
    <w:r w:rsidRPr="00992E81">
      <w:rPr>
        <w:sz w:val="28"/>
        <w:szCs w:val="28"/>
      </w:rPr>
      <w:t>10. juuli 2021</w:t>
    </w:r>
  </w:p>
  <w:p w14:paraId="6C54EC91" w14:textId="77777777" w:rsidR="00657F07" w:rsidRDefault="00657F07" w:rsidP="00657F07">
    <w:pPr>
      <w:rPr>
        <w:sz w:val="28"/>
        <w:szCs w:val="28"/>
      </w:rPr>
    </w:pPr>
    <w:r w:rsidRPr="00992E81">
      <w:rPr>
        <w:sz w:val="28"/>
        <w:szCs w:val="28"/>
      </w:rPr>
      <w:t xml:space="preserve">Kell </w:t>
    </w:r>
    <w:r>
      <w:rPr>
        <w:sz w:val="28"/>
        <w:szCs w:val="28"/>
      </w:rPr>
      <w:t>14</w:t>
    </w:r>
    <w:r w:rsidRPr="00992E81">
      <w:rPr>
        <w:sz w:val="28"/>
        <w:szCs w:val="28"/>
      </w:rPr>
      <w:t>-</w:t>
    </w:r>
    <w:r>
      <w:rPr>
        <w:sz w:val="28"/>
        <w:szCs w:val="28"/>
      </w:rPr>
      <w:t>15</w:t>
    </w:r>
    <w:r w:rsidRPr="00992E81">
      <w:rPr>
        <w:sz w:val="28"/>
        <w:szCs w:val="28"/>
      </w:rPr>
      <w:t xml:space="preserve"> </w:t>
    </w:r>
    <w:r>
      <w:rPr>
        <w:sz w:val="28"/>
        <w:szCs w:val="28"/>
      </w:rPr>
      <w:t xml:space="preserve">Sangpommi rebimine </w:t>
    </w:r>
    <w:r w:rsidRPr="00992E81">
      <w:rPr>
        <w:sz w:val="28"/>
        <w:szCs w:val="28"/>
      </w:rPr>
      <w:t xml:space="preserve">Mustvee </w:t>
    </w:r>
    <w:r>
      <w:rPr>
        <w:sz w:val="28"/>
        <w:szCs w:val="28"/>
      </w:rPr>
      <w:t>rannaparkla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E81"/>
    <w:rsid w:val="005D67FC"/>
    <w:rsid w:val="00610DB7"/>
    <w:rsid w:val="00657F07"/>
    <w:rsid w:val="00732C02"/>
    <w:rsid w:val="00743114"/>
    <w:rsid w:val="00992E81"/>
    <w:rsid w:val="00B44B65"/>
    <w:rsid w:val="00D55C29"/>
    <w:rsid w:val="00D90072"/>
    <w:rsid w:val="00EC4A64"/>
    <w:rsid w:val="00F04654"/>
    <w:rsid w:val="00F4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7E1FF"/>
  <w15:chartTrackingRefBased/>
  <w15:docId w15:val="{06ED0415-BBF6-4075-8D8F-9BEE0CF8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992E81"/>
  </w:style>
  <w:style w:type="paragraph" w:styleId="Jalus">
    <w:name w:val="footer"/>
    <w:basedOn w:val="Normaallaad"/>
    <w:link w:val="JalusMrk"/>
    <w:uiPriority w:val="99"/>
    <w:unhideWhenUsed/>
    <w:rsid w:val="0099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992E81"/>
  </w:style>
  <w:style w:type="table" w:styleId="Kontuurtabel">
    <w:name w:val="Table Grid"/>
    <w:basedOn w:val="Normaaltabel"/>
    <w:uiPriority w:val="39"/>
    <w:rsid w:val="00992E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657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657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0" ma:contentTypeDescription="Loo uus dokument" ma:contentTypeScope="" ma:versionID="7411fa6fb03665b70f0da8802ed9f8a2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13e87151fc2bc60502c3dd873200b309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E5CE99-E9BA-4F06-B8E7-335F5F19C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6B1E24-C94E-449F-8C6B-BF57BF2FC6E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AFB686-F3A9-48D5-80D3-D9FD5D871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54e0c-002c-4332-9c3c-51759ca9d8f8"/>
    <ds:schemaRef ds:uri="7b6649e4-6106-43ba-b658-349220ecc7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101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Pärn</dc:creator>
  <cp:keywords/>
  <dc:description/>
  <cp:lastModifiedBy>Jana Pärn</cp:lastModifiedBy>
  <cp:revision>3</cp:revision>
  <cp:lastPrinted>2021-07-06T12:00:00Z</cp:lastPrinted>
  <dcterms:created xsi:type="dcterms:W3CDTF">2021-07-12T05:08:00Z</dcterms:created>
  <dcterms:modified xsi:type="dcterms:W3CDTF">2021-07-12T05:14:00Z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