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91D58" w14:textId="77777777" w:rsidR="00000000" w:rsidRDefault="0008072C" w:rsidP="0008072C">
      <w:pPr>
        <w:jc w:val="center"/>
        <w:rPr>
          <w:b/>
          <w:sz w:val="28"/>
          <w:szCs w:val="28"/>
        </w:rPr>
      </w:pPr>
      <w:r>
        <w:rPr>
          <w:b/>
          <w:sz w:val="28"/>
          <w:szCs w:val="28"/>
        </w:rPr>
        <w:t>VOOREMAA 70. VÕRKPALLI KARIKAVÕISTLUSED 2026</w:t>
      </w:r>
    </w:p>
    <w:p w14:paraId="65478685" w14:textId="608AACD6" w:rsidR="0008072C" w:rsidRDefault="0008072C" w:rsidP="0008072C">
      <w:pPr>
        <w:jc w:val="center"/>
        <w:rPr>
          <w:b/>
          <w:sz w:val="28"/>
          <w:szCs w:val="28"/>
        </w:rPr>
      </w:pPr>
      <w:r>
        <w:rPr>
          <w:b/>
          <w:sz w:val="28"/>
          <w:szCs w:val="28"/>
        </w:rPr>
        <w:t>Mängude ajakava</w:t>
      </w:r>
      <w:r w:rsidR="0001478E">
        <w:rPr>
          <w:b/>
          <w:sz w:val="28"/>
          <w:szCs w:val="28"/>
        </w:rPr>
        <w:t xml:space="preserve"> 22.11.2026</w:t>
      </w:r>
    </w:p>
    <w:p w14:paraId="04007616" w14:textId="77777777" w:rsidR="0008072C" w:rsidRDefault="0008072C" w:rsidP="0008072C">
      <w:pPr>
        <w:rPr>
          <w:b/>
          <w:sz w:val="28"/>
          <w:szCs w:val="28"/>
        </w:rPr>
      </w:pPr>
      <w:r>
        <w:rPr>
          <w:b/>
          <w:sz w:val="28"/>
          <w:szCs w:val="28"/>
        </w:rPr>
        <w:t>NAISKONNAD                                                                                                                      MEESKONNAD</w:t>
      </w:r>
    </w:p>
    <w:p w14:paraId="20BECE56" w14:textId="77777777" w:rsidR="0008072C" w:rsidRDefault="0008072C" w:rsidP="0008072C">
      <w:pPr>
        <w:rPr>
          <w:sz w:val="28"/>
          <w:szCs w:val="28"/>
        </w:rPr>
      </w:pPr>
      <w:r>
        <w:rPr>
          <w:sz w:val="28"/>
          <w:szCs w:val="28"/>
        </w:rPr>
        <w:t>Torma Sport – Torma Sport noored                                10.00                                      Põltsamaa – Mustvee</w:t>
      </w:r>
    </w:p>
    <w:p w14:paraId="52FE7063" w14:textId="77777777" w:rsidR="0008072C" w:rsidRDefault="0008072C" w:rsidP="0008072C">
      <w:pPr>
        <w:rPr>
          <w:sz w:val="28"/>
          <w:szCs w:val="28"/>
        </w:rPr>
      </w:pPr>
      <w:r>
        <w:rPr>
          <w:sz w:val="28"/>
          <w:szCs w:val="28"/>
        </w:rPr>
        <w:t>Põltsamaa VK – Põltsamaa SK                                           10.45                                     Põltsamaa SK – Mustvee 67</w:t>
      </w:r>
    </w:p>
    <w:p w14:paraId="062A7A2F" w14:textId="77777777" w:rsidR="0008072C" w:rsidRDefault="0008072C" w:rsidP="0008072C">
      <w:pPr>
        <w:rPr>
          <w:sz w:val="28"/>
          <w:szCs w:val="28"/>
        </w:rPr>
      </w:pPr>
      <w:r>
        <w:rPr>
          <w:sz w:val="28"/>
          <w:szCs w:val="28"/>
        </w:rPr>
        <w:t>Torma Sport noored – Põltsamaa VK                               11.30                                     Mustvee – Põltsamaa SK</w:t>
      </w:r>
    </w:p>
    <w:p w14:paraId="269E05FD" w14:textId="77777777" w:rsidR="0008072C" w:rsidRDefault="0008072C" w:rsidP="0008072C">
      <w:pPr>
        <w:rPr>
          <w:sz w:val="28"/>
          <w:szCs w:val="28"/>
        </w:rPr>
      </w:pPr>
      <w:r>
        <w:rPr>
          <w:sz w:val="28"/>
          <w:szCs w:val="28"/>
        </w:rPr>
        <w:t>Paide VK – Torma Sport                                                      12.15                                     Jõhvi SK – Põltsamaa</w:t>
      </w:r>
    </w:p>
    <w:p w14:paraId="17587522" w14:textId="77777777" w:rsidR="0008072C" w:rsidRDefault="0008072C" w:rsidP="0008072C">
      <w:pPr>
        <w:rPr>
          <w:sz w:val="28"/>
          <w:szCs w:val="28"/>
        </w:rPr>
      </w:pPr>
      <w:r>
        <w:rPr>
          <w:sz w:val="28"/>
          <w:szCs w:val="28"/>
        </w:rPr>
        <w:t>Põltsamaa VK – Paide VK                                                    13.00                                     Põltsamaa SK – Jõhvi SK</w:t>
      </w:r>
    </w:p>
    <w:p w14:paraId="37925200" w14:textId="77777777" w:rsidR="0008072C" w:rsidRDefault="0008072C" w:rsidP="0008072C">
      <w:pPr>
        <w:rPr>
          <w:sz w:val="28"/>
          <w:szCs w:val="28"/>
        </w:rPr>
      </w:pPr>
      <w:r>
        <w:rPr>
          <w:sz w:val="28"/>
          <w:szCs w:val="28"/>
        </w:rPr>
        <w:t xml:space="preserve">Põltsamaa SK – Torma Sport noored                                </w:t>
      </w:r>
      <w:r w:rsidR="00AD0AD3">
        <w:rPr>
          <w:sz w:val="28"/>
          <w:szCs w:val="28"/>
        </w:rPr>
        <w:t>13.45                                     Mustvee 67 – Mustvee</w:t>
      </w:r>
    </w:p>
    <w:p w14:paraId="036089C5" w14:textId="77777777" w:rsidR="00AD0AD3" w:rsidRDefault="00AD0AD3" w:rsidP="0008072C">
      <w:pPr>
        <w:rPr>
          <w:sz w:val="28"/>
          <w:szCs w:val="28"/>
        </w:rPr>
      </w:pPr>
      <w:r>
        <w:rPr>
          <w:sz w:val="28"/>
          <w:szCs w:val="28"/>
        </w:rPr>
        <w:t>Paide VK – Põltsamaa SK                                                     14.30                                    Jõhvi SK – Mustvee 67</w:t>
      </w:r>
    </w:p>
    <w:p w14:paraId="2991EDC9" w14:textId="77777777" w:rsidR="00AD0AD3" w:rsidRDefault="00AD0AD3" w:rsidP="0008072C">
      <w:pPr>
        <w:rPr>
          <w:sz w:val="28"/>
          <w:szCs w:val="28"/>
        </w:rPr>
      </w:pPr>
      <w:r>
        <w:rPr>
          <w:sz w:val="28"/>
          <w:szCs w:val="28"/>
        </w:rPr>
        <w:t>Torma Sport – Põltsamaa VK                                              15.15                                    Põltsamaa – Põltsamaa SK</w:t>
      </w:r>
    </w:p>
    <w:p w14:paraId="5E5BF9BB" w14:textId="77777777" w:rsidR="00AD0AD3" w:rsidRDefault="00AD0AD3" w:rsidP="0008072C">
      <w:pPr>
        <w:rPr>
          <w:sz w:val="28"/>
          <w:szCs w:val="28"/>
        </w:rPr>
      </w:pPr>
      <w:r>
        <w:rPr>
          <w:sz w:val="28"/>
          <w:szCs w:val="28"/>
        </w:rPr>
        <w:t>Torma Sport – Põltsamaa SK                                              16.00                                    Mustvee 67 – Põltsamaa</w:t>
      </w:r>
    </w:p>
    <w:p w14:paraId="0988603E" w14:textId="77777777" w:rsidR="00AD0AD3" w:rsidRDefault="00AD0AD3" w:rsidP="0008072C">
      <w:pPr>
        <w:rPr>
          <w:sz w:val="28"/>
          <w:szCs w:val="28"/>
        </w:rPr>
      </w:pPr>
      <w:r>
        <w:rPr>
          <w:sz w:val="28"/>
          <w:szCs w:val="28"/>
        </w:rPr>
        <w:t>Torma Sport noored – Paide VK                                        16.45                                    Mustvee – Jõhvi SK</w:t>
      </w:r>
    </w:p>
    <w:p w14:paraId="4FE0CDD0" w14:textId="77777777" w:rsidR="00A371F6" w:rsidRDefault="00071F1B" w:rsidP="0008072C">
      <w:pPr>
        <w:rPr>
          <w:sz w:val="28"/>
          <w:szCs w:val="28"/>
        </w:rPr>
      </w:pPr>
      <w:r>
        <w:rPr>
          <w:sz w:val="28"/>
          <w:szCs w:val="28"/>
        </w:rPr>
        <w:t xml:space="preserve">Mängime 2 geimi 15 punktini 2 punkti vahega. Iga geimi võit annab punkti. Kahe võistkonna võrdsete punktide korral määrab paremuse omavaheline mäng. Kolme ja enama võistkonna võrdsete punktide korral otsustab paremusjärjestuse suurem võitude arv omavahelistes mängudes, nende võrdsuse korral omavaheline geimide suhe, geimide võrdsuse korral geimipunktide suhe. </w:t>
      </w:r>
    </w:p>
    <w:p w14:paraId="7E44939A" w14:textId="77777777" w:rsidR="00071F1B" w:rsidRPr="00071F1B" w:rsidRDefault="00071F1B" w:rsidP="00071F1B">
      <w:pPr>
        <w:jc w:val="center"/>
        <w:rPr>
          <w:b/>
          <w:sz w:val="28"/>
          <w:szCs w:val="28"/>
        </w:rPr>
      </w:pPr>
      <w:r>
        <w:rPr>
          <w:b/>
          <w:sz w:val="28"/>
          <w:szCs w:val="28"/>
        </w:rPr>
        <w:t>Autasustamine kell 18 turniiri järgsel banketil Jõgeva Kaunite Kunstide Kodus, Turu 2.</w:t>
      </w:r>
    </w:p>
    <w:sectPr w:rsidR="00071F1B" w:rsidRPr="00071F1B" w:rsidSect="0008072C">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72C"/>
    <w:rsid w:val="0001478E"/>
    <w:rsid w:val="00071F1B"/>
    <w:rsid w:val="0008072C"/>
    <w:rsid w:val="00133333"/>
    <w:rsid w:val="001429E9"/>
    <w:rsid w:val="007C5A89"/>
    <w:rsid w:val="00923EA2"/>
    <w:rsid w:val="00A371F6"/>
    <w:rsid w:val="00AD0AD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0AA1A"/>
  <w15:chartTrackingRefBased/>
  <w15:docId w15:val="{4D2CC542-935D-456D-9E9E-2FCF94E90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88D41014BF1D4A97671669F2942DF7" ma:contentTypeVersion="16" ma:contentTypeDescription="Loo uus dokument" ma:contentTypeScope="" ma:versionID="9e30c333b01b33688936eab3dfc4765f">
  <xsd:schema xmlns:xsd="http://www.w3.org/2001/XMLSchema" xmlns:xs="http://www.w3.org/2001/XMLSchema" xmlns:p="http://schemas.microsoft.com/office/2006/metadata/properties" xmlns:ns2="d9354e0c-002c-4332-9c3c-51759ca9d8f8" xmlns:ns3="7b6649e4-6106-43ba-b658-349220ecc7d5" targetNamespace="http://schemas.microsoft.com/office/2006/metadata/properties" ma:root="true" ma:fieldsID="729dc2a093317931ed2e8cd0644cf68b" ns2:_="" ns3:_="">
    <xsd:import namespace="d9354e0c-002c-4332-9c3c-51759ca9d8f8"/>
    <xsd:import namespace="7b6649e4-6106-43ba-b658-349220ecc7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354e0c-002c-4332-9c3c-51759ca9d8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Pildisildid" ma:readOnly="false" ma:fieldId="{5cf76f15-5ced-4ddc-b409-7134ff3c332f}" ma:taxonomyMulti="true" ma:sspId="26a3d991-b8a4-40bb-a293-66058d8241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6649e4-6106-43ba-b658-349220ecc7d5" elementFormDefault="qualified">
    <xsd:import namespace="http://schemas.microsoft.com/office/2006/documentManagement/types"/>
    <xsd:import namespace="http://schemas.microsoft.com/office/infopath/2007/PartnerControls"/>
    <xsd:element name="SharedWithUsers" ma:index="16"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Ühiskasutusse andmise üksikasjad" ma:internalName="SharedWithDetails" ma:readOnly="true">
      <xsd:simpleType>
        <xsd:restriction base="dms:Note">
          <xsd:maxLength value="255"/>
        </xsd:restriction>
      </xsd:simpleType>
    </xsd:element>
    <xsd:element name="TaxCatchAll" ma:index="21" nillable="true" ma:displayName="Taxonomy Catch All Column" ma:hidden="true" ma:list="{8b8c6af0-1cc8-4e06-9e6a-9191f75b980b}" ma:internalName="TaxCatchAll" ma:showField="CatchAllData" ma:web="7b6649e4-6106-43ba-b658-349220ecc7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354e0c-002c-4332-9c3c-51759ca9d8f8">
      <Terms xmlns="http://schemas.microsoft.com/office/infopath/2007/PartnerControls"/>
    </lcf76f155ced4ddcb4097134ff3c332f>
    <TaxCatchAll xmlns="7b6649e4-6106-43ba-b658-349220ecc7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B183E2-8013-4659-B8CC-CB7AA7BD5970}"/>
</file>

<file path=customXml/itemProps2.xml><?xml version="1.0" encoding="utf-8"?>
<ds:datastoreItem xmlns:ds="http://schemas.openxmlformats.org/officeDocument/2006/customXml" ds:itemID="{4872AC38-A054-4808-A15C-0EEA31B817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C6765F-7E79-44C6-B5B3-48555C5B07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1711</Characters>
  <Application>Microsoft Office Word</Application>
  <DocSecurity>0</DocSecurity>
  <Lines>14</Lines>
  <Paragraphs>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Aarne Neimann</dc:creator>
  <cp:keywords/>
  <dc:description/>
  <cp:lastModifiedBy>Toomas Klaarman</cp:lastModifiedBy>
  <cp:revision>3</cp:revision>
  <dcterms:created xsi:type="dcterms:W3CDTF">2026-09-28T07:45:00Z</dcterms:created>
  <dcterms:modified xsi:type="dcterms:W3CDTF">2026-09-28T07:47:00Z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0x010100FB88D41014BF1D4A97671669F2942DF7</vt:lpwstr>
  </property>
</Properties>
</file>